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40"/>
        <w:tblW w:w="18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784"/>
        <w:gridCol w:w="3973"/>
        <w:gridCol w:w="4431"/>
        <w:gridCol w:w="2623"/>
        <w:gridCol w:w="4440"/>
      </w:tblGrid>
      <w:tr w:rsidR="004B68F3" w:rsidRPr="004B68F3" w:rsidTr="004B68F3">
        <w:trPr>
          <w:trHeight w:val="239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B68F3" w:rsidRPr="004B68F3" w:rsidRDefault="004B68F3" w:rsidP="004B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B6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Jardín</w:t>
            </w:r>
            <w:proofErr w:type="spellEnd"/>
            <w:r w:rsidRPr="004B6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68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Morado</w:t>
            </w:r>
            <w:proofErr w:type="spellEnd"/>
            <w:r w:rsidRPr="004B6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2623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444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4B68F3" w:rsidRPr="004B68F3" w:rsidTr="004B68F3">
        <w:trPr>
          <w:trHeight w:val="300"/>
        </w:trPr>
        <w:tc>
          <w:tcPr>
            <w:tcW w:w="90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17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4B68F3" w:rsidRPr="004B68F3" w:rsidTr="004B68F3">
        <w:trPr>
          <w:trHeight w:val="300"/>
        </w:trPr>
        <w:tc>
          <w:tcPr>
            <w:tcW w:w="90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17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ESCRITURA: En el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salón,continuaremos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leyendo nuestro plan lector de Franklin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PRE- MATEMATICAS: Alto-Bajo dibuja un edificio bajo y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colorealo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Página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21 del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libro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de Pre-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mátematicas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INGLES:knowing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my house vocabulary bathroom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 – ESCRITURA: Soy la vocal a, decora libremente en el libro de pre-escritura página 67. </w:t>
            </w:r>
          </w:p>
        </w:tc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ESCRITURA: Actividad del libro página 76, pegarán muchas vocales a dentro del avión(enviar desde el lunes en un sobre marcado 5 o más de 5 vocales A recortadas pueden ser de diferentes tamaños o diferentes estilos de A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mayúculas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o minúsculas no tienen que ser exactamente del trazo corazonista)</w:t>
            </w:r>
          </w:p>
        </w:tc>
      </w:tr>
      <w:tr w:rsidR="004B68F3" w:rsidRPr="004B68F3" w:rsidTr="004B68F3">
        <w:trPr>
          <w:trHeight w:val="1245"/>
        </w:trPr>
        <w:tc>
          <w:tcPr>
            <w:tcW w:w="90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7:45 am.</w:t>
            </w:r>
          </w:p>
        </w:tc>
        <w:tc>
          <w:tcPr>
            <w:tcW w:w="17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 Oral presentation this is my family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INGLES:knowing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my house Vocabulary kitchen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4B68F3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E. Física forma básicas de caminar y mayor control de las herramientas que necesita: balance, control del tronco corporal, estabilidad de las caderas, fuerza en sus extremidades.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INGLES:knowing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my house vocabulary bedroom</w:t>
            </w:r>
          </w:p>
        </w:tc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INGLES:knowing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my house vocabulary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livingroom</w:t>
            </w:r>
            <w:proofErr w:type="spellEnd"/>
          </w:p>
        </w:tc>
      </w:tr>
      <w:tr w:rsidR="004B68F3" w:rsidRPr="004B68F3" w:rsidTr="004B68F3">
        <w:trPr>
          <w:trHeight w:val="300"/>
        </w:trPr>
        <w:tc>
          <w:tcPr>
            <w:tcW w:w="90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a.m.</w:t>
            </w:r>
          </w:p>
        </w:tc>
        <w:tc>
          <w:tcPr>
            <w:tcW w:w="17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Number 2 activity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Science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: exploración del medio que nos rodea por medio de los sentidos, iremos a la granja a visitar a la nueva ternera llamada Cora ( cría de la vaca del colegio)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escuhar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los sonidos emitidos por los animales y la naturaleza.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4B68F3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 xml:space="preserve">E. Física Actividades colectivas de integración y </w:t>
            </w:r>
            <w:r w:rsidRPr="004B68F3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br/>
              <w:t>fortalecimiento habilidades.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PRE MATEMATICAS: Green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colour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day. </w:t>
            </w: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Traer objetos desde casa del color verde.</w:t>
            </w:r>
          </w:p>
        </w:tc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MATEMATICAS: Soy el rectángulo. Pega bolitas de papel verde en el contorno.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31 del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pre-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mátematicas</w:t>
            </w:r>
            <w:proofErr w:type="spellEnd"/>
          </w:p>
        </w:tc>
      </w:tr>
      <w:tr w:rsidR="004B68F3" w:rsidRPr="004B68F3" w:rsidTr="004B68F3">
        <w:trPr>
          <w:trHeight w:val="300"/>
        </w:trPr>
        <w:tc>
          <w:tcPr>
            <w:tcW w:w="90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 A.M.</w:t>
            </w:r>
          </w:p>
        </w:tc>
        <w:tc>
          <w:tcPr>
            <w:tcW w:w="17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4B68F3" w:rsidRPr="004B68F3" w:rsidTr="004B68F3">
        <w:trPr>
          <w:trHeight w:val="300"/>
        </w:trPr>
        <w:tc>
          <w:tcPr>
            <w:tcW w:w="90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17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PRE- MATEMATICAS: Realiza la plana del # 3 página 69 del libro de pre-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mátematicas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INGLES:knowing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my house Vocabulary kitchen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B6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INTEGRADAS:seguimos</w:t>
            </w:r>
            <w:proofErr w:type="spellEnd"/>
            <w:proofErr w:type="gramEnd"/>
            <w:r w:rsidRPr="004B6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afianzando sobre las dependencia de la casa llamada cocina y escucharemos los sonidos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mas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comunes cuando se realizan una actividad dentro de ella. </w:t>
            </w:r>
            <w:hyperlink r:id="rId4" w:tgtFrame="_blank" w:history="1">
              <w:r w:rsidRPr="004B68F3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https://www.youtube.com/watch?v=OmmHomi0AsU</w:t>
              </w:r>
            </w:hyperlink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SCIENCE: Diálogo de las funciones del sentido de la vista.</w:t>
            </w:r>
          </w:p>
        </w:tc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 My kitchen Sorting Game</w:t>
            </w:r>
          </w:p>
        </w:tc>
      </w:tr>
      <w:tr w:rsidR="004B68F3" w:rsidRPr="004B68F3" w:rsidTr="004B68F3">
        <w:trPr>
          <w:trHeight w:val="300"/>
        </w:trPr>
        <w:tc>
          <w:tcPr>
            <w:tcW w:w="90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17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 ESCRITURA: Página 71 del libro de Pre-escritura, siguiendo el camino de la a con colores.- </w:t>
            </w: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Se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preguntará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vocabulario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# 2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estudiado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casa.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PRE- ESCRITURA: Haremos actividad vivencial llamada sopa de las vocales A y O Corazonistas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 – ESCRITURA: Haremos diferentes trazados de rectas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horizntales,verticales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e inclinadas en papel bond y luego con nuestra plantas de los pies cubiertos de tempera de color verde caminaremos sobre ellos.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SCIENCE: Sentido de la vista actividad vivencial</w:t>
            </w:r>
          </w:p>
        </w:tc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 My kitchen Sorting Game</w:t>
            </w:r>
          </w:p>
        </w:tc>
      </w:tr>
      <w:tr w:rsidR="004B68F3" w:rsidRPr="004B68F3" w:rsidTr="004B68F3">
        <w:trPr>
          <w:trHeight w:val="300"/>
        </w:trPr>
        <w:tc>
          <w:tcPr>
            <w:tcW w:w="90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a.m.</w:t>
            </w:r>
          </w:p>
        </w:tc>
        <w:tc>
          <w:tcPr>
            <w:tcW w:w="17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MÙSICA:Juego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de memoria rítmica.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ARTE:Haremos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bolitas de papel.(boleado)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DANZA: Canción del cocodrilo. </w:t>
            </w:r>
            <w:hyperlink r:id="rId5" w:tgtFrame="_blank" w:history="1">
              <w:r w:rsidRPr="004B68F3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https://www.youtube.com/watch?v=fYnmBREHEmM</w:t>
              </w:r>
            </w:hyperlink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INFORMÀTICA: Juego de las partes de la casa usando el mouse del pc.</w:t>
            </w:r>
          </w:p>
        </w:tc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RELIGIÒN: Historia de la vida de la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virgén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Maria.https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://www.youtube.com/watch?v=gZ9anVvpLXU </w:t>
            </w:r>
          </w:p>
        </w:tc>
      </w:tr>
      <w:tr w:rsidR="004B68F3" w:rsidRPr="004B68F3" w:rsidTr="004B68F3">
        <w:trPr>
          <w:trHeight w:val="300"/>
        </w:trPr>
        <w:tc>
          <w:tcPr>
            <w:tcW w:w="90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01:25 pm</w:t>
            </w:r>
          </w:p>
        </w:tc>
        <w:tc>
          <w:tcPr>
            <w:tcW w:w="17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INTEGRADAS: esta semana afianzaremos más sobre las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depedencias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de la casa llamada cocina a través de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flashcards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INTEGRADAS: hoy afianzaremos más sobre las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depedencias</w:t>
            </w:r>
            <w:proofErr w:type="spellEnd"/>
            <w:r w:rsidRPr="004B6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de la casa llamada cocina a través de un video </w:t>
            </w:r>
            <w:hyperlink r:id="rId6" w:tgtFrame="_blank" w:history="1">
              <w:r w:rsidRPr="004B68F3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https://www.youtube.com/watch?v=_4ETVLY26KA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PRE- MATEMÀTICAS: Canción color verde / traer una camiseta verde o que tenga verde dentro del </w:t>
            </w:r>
            <w:proofErr w:type="spellStart"/>
            <w:r w:rsidRPr="004B6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maletín</w:t>
            </w:r>
            <w:hyperlink r:id="rId7" w:tgtFrame="_blank" w:history="1">
              <w:r w:rsidRPr="004B68F3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</w:t>
              </w:r>
              <w:proofErr w:type="spellEnd"/>
              <w:r w:rsidRPr="004B68F3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://www.youtube.com/watch?v=KGYtYFR5jEo</w:t>
              </w:r>
            </w:hyperlink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</w:t>
            </w:r>
          </w:p>
        </w:tc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B68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SCIENCE: Haremos bolitas de papel.(boleado)</w:t>
            </w:r>
          </w:p>
        </w:tc>
      </w:tr>
      <w:tr w:rsidR="004B68F3" w:rsidRPr="004B68F3" w:rsidTr="004B68F3">
        <w:trPr>
          <w:trHeight w:val="300"/>
        </w:trPr>
        <w:tc>
          <w:tcPr>
            <w:tcW w:w="90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B68F3" w:rsidRPr="004B68F3" w:rsidRDefault="004B68F3" w:rsidP="004B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</w:tc>
      </w:tr>
    </w:tbl>
    <w:p w:rsidR="00631A51" w:rsidRPr="004B68F3" w:rsidRDefault="004B68F3">
      <w:pPr>
        <w:rPr>
          <w:lang w:val="es-ES"/>
        </w:rPr>
      </w:pPr>
      <w:bookmarkStart w:id="0" w:name="_GoBack"/>
      <w:bookmarkEnd w:id="0"/>
    </w:p>
    <w:sectPr w:rsidR="00631A51" w:rsidRPr="004B68F3" w:rsidSect="004B68F3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F3"/>
    <w:rsid w:val="00415B82"/>
    <w:rsid w:val="004B68F3"/>
    <w:rsid w:val="00C6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613AB-B5F5-42B9-AE74-C4580B37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B6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GYtYFR5jE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4ETVLY26KA" TargetMode="External"/><Relationship Id="rId5" Type="http://schemas.openxmlformats.org/officeDocument/2006/relationships/hyperlink" Target="https://www.youtube.com/watch?v=fYnmBREHEmM" TargetMode="External"/><Relationship Id="rId4" Type="http://schemas.openxmlformats.org/officeDocument/2006/relationships/hyperlink" Target="https://www.youtube.com/watch?v=OmmHomi0As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MORADO</dc:creator>
  <cp:keywords/>
  <dc:description/>
  <cp:lastModifiedBy>MORADO</cp:lastModifiedBy>
  <cp:revision>1</cp:revision>
  <dcterms:created xsi:type="dcterms:W3CDTF">2024-04-15T20:26:00Z</dcterms:created>
  <dcterms:modified xsi:type="dcterms:W3CDTF">2024-04-15T20:28:00Z</dcterms:modified>
</cp:coreProperties>
</file>