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8012" w:type="dxa"/>
        <w:tblInd w:w="-7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0"/>
        <w:gridCol w:w="2789"/>
        <w:gridCol w:w="3638"/>
        <w:gridCol w:w="3625"/>
        <w:gridCol w:w="3631"/>
        <w:gridCol w:w="2899"/>
      </w:tblGrid>
      <w:tr w:rsidR="00026F17" w:rsidRPr="00026F17" w:rsidTr="00026F17">
        <w:trPr>
          <w:trHeight w:val="239"/>
        </w:trPr>
        <w:tc>
          <w:tcPr>
            <w:tcW w:w="14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8E7CC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26F17" w:rsidRPr="00026F17" w:rsidRDefault="00026F17" w:rsidP="00026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proofErr w:type="spellStart"/>
            <w:r w:rsidRPr="00026F17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Jardín</w:t>
            </w:r>
            <w:proofErr w:type="spellEnd"/>
            <w:r w:rsidRPr="00026F17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26F17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Morado</w:t>
            </w:r>
            <w:proofErr w:type="spellEnd"/>
            <w:r w:rsidRPr="00026F1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26F17" w:rsidRPr="00026F17" w:rsidRDefault="00026F17" w:rsidP="00026F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026F1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 xml:space="preserve">LUNES 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26F17" w:rsidRPr="00026F17" w:rsidRDefault="00026F17" w:rsidP="00026F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026F1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MARTES</w:t>
            </w:r>
          </w:p>
        </w:tc>
        <w:tc>
          <w:tcPr>
            <w:tcW w:w="3625" w:type="dxa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26F17" w:rsidRPr="00026F17" w:rsidRDefault="00026F17" w:rsidP="00026F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026F1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MIERCOLES</w:t>
            </w:r>
          </w:p>
        </w:tc>
        <w:tc>
          <w:tcPr>
            <w:tcW w:w="3631" w:type="dxa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26F17" w:rsidRPr="00026F17" w:rsidRDefault="00026F17" w:rsidP="00026F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026F1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JUEVES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26F17" w:rsidRPr="00026F17" w:rsidRDefault="00026F17" w:rsidP="00026F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026F1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VIERNES</w:t>
            </w:r>
          </w:p>
        </w:tc>
      </w:tr>
      <w:tr w:rsidR="00026F17" w:rsidRPr="00026F17" w:rsidTr="00026F17">
        <w:trPr>
          <w:trHeight w:val="300"/>
        </w:trPr>
        <w:tc>
          <w:tcPr>
            <w:tcW w:w="1430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26F17" w:rsidRPr="00026F17" w:rsidRDefault="00026F17" w:rsidP="00026F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026F1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6.50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26F17" w:rsidRPr="00026F17" w:rsidRDefault="00026F17" w:rsidP="00026F1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026F17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26F17" w:rsidRPr="00026F17" w:rsidRDefault="00026F17" w:rsidP="00026F1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026F17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REFLEXIÒN</w:t>
            </w:r>
          </w:p>
        </w:tc>
        <w:tc>
          <w:tcPr>
            <w:tcW w:w="362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26F17" w:rsidRPr="00026F17" w:rsidRDefault="00026F17" w:rsidP="00026F1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026F17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REFLEXIÒN</w:t>
            </w:r>
          </w:p>
        </w:tc>
        <w:tc>
          <w:tcPr>
            <w:tcW w:w="363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26F17" w:rsidRPr="00026F17" w:rsidRDefault="00026F17" w:rsidP="00026F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026F1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26F17" w:rsidRPr="00026F17" w:rsidRDefault="00026F17" w:rsidP="00026F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026F1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REFLEXIÒN</w:t>
            </w:r>
          </w:p>
        </w:tc>
      </w:tr>
      <w:tr w:rsidR="00026F17" w:rsidRPr="00026F17" w:rsidTr="00026F17">
        <w:trPr>
          <w:trHeight w:val="300"/>
        </w:trPr>
        <w:tc>
          <w:tcPr>
            <w:tcW w:w="1430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26F17" w:rsidRPr="00026F17" w:rsidRDefault="00026F17" w:rsidP="00026F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026F1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7:00 Am.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26F17" w:rsidRPr="00026F17" w:rsidRDefault="00026F17" w:rsidP="00026F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</w:pPr>
            <w:r w:rsidRPr="00026F1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 xml:space="preserve">PRE- ESCRITURA: Escucharemos en nuestra </w:t>
            </w:r>
            <w:proofErr w:type="spellStart"/>
            <w:r w:rsidRPr="00026F1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>biblIoteca</w:t>
            </w:r>
            <w:proofErr w:type="spellEnd"/>
            <w:r w:rsidRPr="00026F1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 xml:space="preserve"> un nuevo cuento.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26F17" w:rsidRPr="00026F17" w:rsidRDefault="00026F17" w:rsidP="00026F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</w:pPr>
            <w:r w:rsidRPr="00026F1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 xml:space="preserve">PRE- MATEMATICAS: Iniciaremos un nuevo número llamado siete intentando ellos mismo reunir y contar 7 objetos que estén en el salón de </w:t>
            </w:r>
            <w:proofErr w:type="spellStart"/>
            <w:r w:rsidRPr="00026F1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>clases.Luego</w:t>
            </w:r>
            <w:proofErr w:type="spellEnd"/>
            <w:r w:rsidRPr="00026F1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 xml:space="preserve"> pasamos a la actividad de coloreado soy el número 7 página 102 del libro de pre-</w:t>
            </w:r>
            <w:proofErr w:type="spellStart"/>
            <w:r w:rsidRPr="00026F1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>mátematicas</w:t>
            </w:r>
            <w:proofErr w:type="spellEnd"/>
            <w:r w:rsidRPr="00026F1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>.</w:t>
            </w:r>
          </w:p>
        </w:tc>
        <w:tc>
          <w:tcPr>
            <w:tcW w:w="362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26F17" w:rsidRPr="00026F17" w:rsidRDefault="00026F17" w:rsidP="00026F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026F1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INGLES:</w:t>
            </w:r>
          </w:p>
        </w:tc>
        <w:tc>
          <w:tcPr>
            <w:tcW w:w="363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26F17" w:rsidRPr="00026F17" w:rsidRDefault="00026F17" w:rsidP="00026F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</w:pPr>
            <w:r w:rsidRPr="00026F1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 xml:space="preserve">PRE – ESCRITURA: Iniciamos nueva vocal llamada la </w:t>
            </w:r>
            <w:proofErr w:type="spellStart"/>
            <w:r w:rsidRPr="00026F1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>e</w:t>
            </w:r>
            <w:proofErr w:type="spellEnd"/>
            <w:r w:rsidRPr="00026F1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 xml:space="preserve"> minúscula corazonista por esto decoramos de manera libremente la vocal e de la página 107 del libro de pre-escritura.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26F17" w:rsidRPr="00026F17" w:rsidRDefault="00026F17" w:rsidP="00026F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</w:pPr>
            <w:r w:rsidRPr="00026F1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>PRE- ESCRITURA: Aprendo vocabulario # 5 de la vocal e, página 108 del libro de pre-matemáticas.</w:t>
            </w:r>
          </w:p>
        </w:tc>
      </w:tr>
      <w:tr w:rsidR="00026F17" w:rsidRPr="00026F17" w:rsidTr="00026F17">
        <w:trPr>
          <w:trHeight w:val="564"/>
        </w:trPr>
        <w:tc>
          <w:tcPr>
            <w:tcW w:w="1430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26F17" w:rsidRPr="00026F17" w:rsidRDefault="00026F17" w:rsidP="00026F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026F1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7:45 am.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26F17" w:rsidRPr="00026F17" w:rsidRDefault="00026F17" w:rsidP="00026F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026F1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INGLES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26F17" w:rsidRPr="00026F17" w:rsidRDefault="00026F17" w:rsidP="00026F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026F1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INGLES:</w:t>
            </w:r>
          </w:p>
        </w:tc>
        <w:tc>
          <w:tcPr>
            <w:tcW w:w="362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26F17" w:rsidRPr="00026F17" w:rsidRDefault="00026F17" w:rsidP="00026F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</w:pPr>
            <w:r w:rsidRPr="00026F1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 xml:space="preserve">E. </w:t>
            </w:r>
            <w:proofErr w:type="spellStart"/>
            <w:r w:rsidRPr="00026F1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>Fisica</w:t>
            </w:r>
            <w:proofErr w:type="spellEnd"/>
            <w:r w:rsidRPr="00026F1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>. *Coordinación viso-manual. Desarrollar actividades para estimular la percepción visual con los movimientos</w:t>
            </w:r>
          </w:p>
        </w:tc>
        <w:tc>
          <w:tcPr>
            <w:tcW w:w="363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26F17" w:rsidRPr="00026F17" w:rsidRDefault="00026F17" w:rsidP="00026F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026F1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INGLES: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26F17" w:rsidRPr="00026F17" w:rsidRDefault="00026F17" w:rsidP="00026F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026F1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INGLES:</w:t>
            </w:r>
          </w:p>
        </w:tc>
      </w:tr>
      <w:tr w:rsidR="00026F17" w:rsidRPr="00026F17" w:rsidTr="00026F17">
        <w:trPr>
          <w:trHeight w:val="300"/>
        </w:trPr>
        <w:tc>
          <w:tcPr>
            <w:tcW w:w="1430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26F17" w:rsidRPr="00026F17" w:rsidRDefault="00026F17" w:rsidP="00026F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026F1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8:40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D9EAD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26F17" w:rsidRPr="00026F17" w:rsidRDefault="00026F17" w:rsidP="00026F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026F1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MATH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26F17" w:rsidRPr="00026F17" w:rsidRDefault="00026F17" w:rsidP="00026F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</w:pPr>
            <w:r w:rsidRPr="00026F1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>SCIENCE: Escucharemos y aprenderemos poema llamado los ecosistemas luego con ayuda de mi maestra y las paletas de helados construiré mi animal que representa al ser vivo.</w:t>
            </w:r>
          </w:p>
        </w:tc>
        <w:tc>
          <w:tcPr>
            <w:tcW w:w="362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26F17" w:rsidRPr="00026F17" w:rsidRDefault="00026F17" w:rsidP="00026F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</w:pPr>
            <w:r w:rsidRPr="00026F1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 xml:space="preserve">E. </w:t>
            </w:r>
            <w:proofErr w:type="spellStart"/>
            <w:r w:rsidRPr="00026F1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>Fisica</w:t>
            </w:r>
            <w:proofErr w:type="spellEnd"/>
            <w:r w:rsidRPr="00026F1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>. *Coordinación viso-manual. Desarrollar actividades para estimular la percepción visual con los movimientos</w:t>
            </w:r>
          </w:p>
        </w:tc>
        <w:tc>
          <w:tcPr>
            <w:tcW w:w="363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26F17" w:rsidRPr="00026F17" w:rsidRDefault="00026F17" w:rsidP="00026F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</w:pPr>
            <w:r w:rsidRPr="00026F1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ES"/>
              </w:rPr>
              <w:t xml:space="preserve">PRE MATEMATICAS: Canción siete duendecitos, luego </w:t>
            </w:r>
            <w:proofErr w:type="spellStart"/>
            <w:r w:rsidRPr="00026F1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ES"/>
              </w:rPr>
              <w:t>pasamaos</w:t>
            </w:r>
            <w:proofErr w:type="spellEnd"/>
            <w:r w:rsidRPr="00026F1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ES"/>
              </w:rPr>
              <w:t xml:space="preserve"> al patio para realizar el número 7 en tiza </w:t>
            </w:r>
            <w:hyperlink r:id="rId4" w:tgtFrame="_blank" w:history="1">
              <w:r w:rsidRPr="00026F17">
                <w:rPr>
                  <w:rFonts w:ascii="Calibri" w:eastAsia="Times New Roman" w:hAnsi="Calibri" w:cs="Calibri"/>
                  <w:b/>
                  <w:bCs/>
                  <w:color w:val="0000FF"/>
                  <w:sz w:val="16"/>
                  <w:szCs w:val="16"/>
                  <w:u w:val="single"/>
                  <w:lang w:val="es-ES"/>
                </w:rPr>
                <w:t>https://www.youtube.com/watch?v=gpSLPAXh3iw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26F17" w:rsidRPr="00026F17" w:rsidRDefault="00026F17" w:rsidP="00026F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</w:pPr>
            <w:r w:rsidRPr="00026F1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>PRE- MATEMATICAS: Realiza 7 dibujos y realizo la plana del número 7. página 104 del libro de pre-matemáticas.</w:t>
            </w:r>
          </w:p>
        </w:tc>
      </w:tr>
      <w:tr w:rsidR="00026F17" w:rsidRPr="00026F17" w:rsidTr="00026F17">
        <w:trPr>
          <w:trHeight w:val="300"/>
        </w:trPr>
        <w:tc>
          <w:tcPr>
            <w:tcW w:w="1430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26F17" w:rsidRPr="00026F17" w:rsidRDefault="00026F17" w:rsidP="00026F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026F1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9:30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26F17" w:rsidRPr="00026F17" w:rsidRDefault="00026F17" w:rsidP="00026F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026F1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26F17" w:rsidRPr="00026F17" w:rsidRDefault="00026F17" w:rsidP="00026F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026F1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DESCANSO</w:t>
            </w:r>
          </w:p>
        </w:tc>
        <w:tc>
          <w:tcPr>
            <w:tcW w:w="362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26F17" w:rsidRPr="00026F17" w:rsidRDefault="00026F17" w:rsidP="00026F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026F1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DESCANSO</w:t>
            </w:r>
          </w:p>
        </w:tc>
        <w:tc>
          <w:tcPr>
            <w:tcW w:w="363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26F17" w:rsidRPr="00026F17" w:rsidRDefault="00026F17" w:rsidP="00026F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026F1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26F17" w:rsidRPr="00026F17" w:rsidRDefault="00026F17" w:rsidP="00026F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026F1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DESCANSO</w:t>
            </w:r>
          </w:p>
        </w:tc>
      </w:tr>
      <w:tr w:rsidR="00026F17" w:rsidRPr="00026F17" w:rsidTr="00026F17">
        <w:trPr>
          <w:trHeight w:val="300"/>
        </w:trPr>
        <w:tc>
          <w:tcPr>
            <w:tcW w:w="1430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26F17" w:rsidRPr="00026F17" w:rsidRDefault="00026F17" w:rsidP="00026F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026F1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10:00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26F17" w:rsidRPr="00026F17" w:rsidRDefault="00026F17" w:rsidP="00026F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</w:pPr>
            <w:r w:rsidRPr="00026F1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 xml:space="preserve">PRE- MATEMATICAS: Comprobación en hoja impresa de la práctica en casa del número 6 ubicando bien </w:t>
            </w:r>
            <w:proofErr w:type="spellStart"/>
            <w:r w:rsidRPr="00026F1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>el la</w:t>
            </w:r>
            <w:proofErr w:type="spellEnd"/>
            <w:r w:rsidRPr="00026F1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 xml:space="preserve"> cuadrícula dirigida en video.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26F17" w:rsidRPr="00026F17" w:rsidRDefault="00026F17" w:rsidP="00026F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026F1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INGLES:</w:t>
            </w:r>
          </w:p>
        </w:tc>
        <w:tc>
          <w:tcPr>
            <w:tcW w:w="362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26F17" w:rsidRPr="00026F17" w:rsidRDefault="00026F17" w:rsidP="00026F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</w:pPr>
            <w:r w:rsidRPr="00026F1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 xml:space="preserve">INTEGRADAS: Asamblea sobre profesiones u oficios, finalizaremos con un cuento llamado Las profesiones el resto de la semana hasta el </w:t>
            </w:r>
            <w:proofErr w:type="spellStart"/>
            <w:r w:rsidRPr="00026F1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>dia</w:t>
            </w:r>
            <w:proofErr w:type="spellEnd"/>
            <w:r w:rsidRPr="00026F1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 xml:space="preserve"> viernes.</w:t>
            </w:r>
          </w:p>
        </w:tc>
        <w:tc>
          <w:tcPr>
            <w:tcW w:w="363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26F17" w:rsidRPr="00026F17" w:rsidRDefault="00026F17" w:rsidP="00026F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</w:pPr>
            <w:r w:rsidRPr="00026F1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>SCIENCE: Con ayuda de mi maestra y las paletas de helados construiré mi animal que representa al ser vivo.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26F17" w:rsidRPr="00026F17" w:rsidRDefault="00026F17" w:rsidP="00026F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</w:pPr>
            <w:r w:rsidRPr="00026F1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 xml:space="preserve">INTEGRADAS: Asamblea sobre profesiones u oficios, finalizaremos con un cuento llamado Las profesiones el resto de la semana hasta el </w:t>
            </w:r>
            <w:proofErr w:type="spellStart"/>
            <w:r w:rsidRPr="00026F1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>dia</w:t>
            </w:r>
            <w:proofErr w:type="spellEnd"/>
            <w:r w:rsidRPr="00026F1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 xml:space="preserve"> viernes.</w:t>
            </w:r>
          </w:p>
        </w:tc>
      </w:tr>
      <w:tr w:rsidR="00026F17" w:rsidRPr="00026F17" w:rsidTr="00026F17">
        <w:trPr>
          <w:trHeight w:val="300"/>
        </w:trPr>
        <w:tc>
          <w:tcPr>
            <w:tcW w:w="1430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26F17" w:rsidRPr="00026F17" w:rsidRDefault="00026F17" w:rsidP="00026F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026F1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10:50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26F17" w:rsidRPr="00026F17" w:rsidRDefault="00026F17" w:rsidP="00026F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</w:pPr>
            <w:r w:rsidRPr="00026F1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 xml:space="preserve">PRE ESCRITURA: Aprender de manera oral palabras que inicien con la vocal u, se </w:t>
            </w:r>
            <w:proofErr w:type="spellStart"/>
            <w:r w:rsidRPr="00026F1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>repetiran</w:t>
            </w:r>
            <w:proofErr w:type="spellEnd"/>
            <w:r w:rsidRPr="00026F1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 xml:space="preserve"> varias veces cada </w:t>
            </w:r>
            <w:proofErr w:type="spellStart"/>
            <w:r w:rsidRPr="00026F1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>una.Comprobación</w:t>
            </w:r>
            <w:proofErr w:type="spellEnd"/>
            <w:r w:rsidRPr="00026F1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 xml:space="preserve"> en hoja impresa de la práctica en casa de la vocal u.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26F17" w:rsidRPr="00026F17" w:rsidRDefault="00026F17" w:rsidP="00026F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</w:pPr>
            <w:r w:rsidRPr="00026F1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 xml:space="preserve">PRE- ESCRITURA: Realizo punzado de la vocal u y relaciono dibujos con las vocales </w:t>
            </w:r>
            <w:proofErr w:type="spellStart"/>
            <w:r w:rsidRPr="00026F1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>u,i,a,o</w:t>
            </w:r>
            <w:proofErr w:type="spellEnd"/>
            <w:r w:rsidRPr="00026F1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 xml:space="preserve"> página 105 de libro de pre-escritura.</w:t>
            </w:r>
          </w:p>
        </w:tc>
        <w:tc>
          <w:tcPr>
            <w:tcW w:w="362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26F17" w:rsidRPr="00026F17" w:rsidRDefault="00026F17" w:rsidP="00026F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</w:pPr>
            <w:r w:rsidRPr="00026F1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>PRE – ESCRITURA : Practica de la vocal u siguiendo las líneas en un tablero mágico.</w:t>
            </w:r>
          </w:p>
        </w:tc>
        <w:tc>
          <w:tcPr>
            <w:tcW w:w="363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26F17" w:rsidRPr="00026F17" w:rsidRDefault="00026F17" w:rsidP="00026F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</w:pPr>
            <w:r w:rsidRPr="00026F1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>SCIENCE: Con ayuda de mi maestra y las paletas de helados construiré mi animal que representa al ser vivo.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26F17" w:rsidRPr="00026F17" w:rsidRDefault="00026F17" w:rsidP="00026F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</w:pPr>
            <w:proofErr w:type="spellStart"/>
            <w:r w:rsidRPr="00026F1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>INTEGRADAS:Practicamos</w:t>
            </w:r>
            <w:proofErr w:type="spellEnd"/>
            <w:r w:rsidRPr="00026F1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 xml:space="preserve"> vocabulario de las profesiones en inglés.</w:t>
            </w:r>
          </w:p>
        </w:tc>
      </w:tr>
      <w:tr w:rsidR="00026F17" w:rsidRPr="00026F17" w:rsidTr="00026F17">
        <w:trPr>
          <w:trHeight w:val="300"/>
        </w:trPr>
        <w:tc>
          <w:tcPr>
            <w:tcW w:w="1430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26F17" w:rsidRPr="00026F17" w:rsidRDefault="00026F17" w:rsidP="00026F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026F1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12.35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1C23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26F17" w:rsidRPr="00026F17" w:rsidRDefault="00026F17" w:rsidP="00026F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</w:pPr>
            <w:r w:rsidRPr="00026F1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 xml:space="preserve">MÙSICA: Nos </w:t>
            </w:r>
            <w:proofErr w:type="spellStart"/>
            <w:r w:rsidRPr="00026F1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>diverrtiremos</w:t>
            </w:r>
            <w:proofErr w:type="spellEnd"/>
            <w:r w:rsidRPr="00026F1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026F1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>canando</w:t>
            </w:r>
            <w:proofErr w:type="spellEnd"/>
            <w:r w:rsidRPr="00026F1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 xml:space="preserve"> la canción pollito </w:t>
            </w:r>
            <w:proofErr w:type="spellStart"/>
            <w:r w:rsidRPr="00026F1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>chicken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38761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26F17" w:rsidRPr="00026F17" w:rsidRDefault="00026F17" w:rsidP="00026F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</w:pPr>
            <w:r w:rsidRPr="00026F1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 xml:space="preserve">ARTE: Veremos </w:t>
            </w:r>
            <w:proofErr w:type="spellStart"/>
            <w:r w:rsidRPr="00026F1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>pelicula</w:t>
            </w:r>
            <w:proofErr w:type="spellEnd"/>
            <w:r w:rsidRPr="00026F1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 xml:space="preserve"> intensamente para reforzar sobre las emociones.</w:t>
            </w:r>
          </w:p>
        </w:tc>
        <w:tc>
          <w:tcPr>
            <w:tcW w:w="362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1155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26F17" w:rsidRPr="00026F17" w:rsidRDefault="00026F17" w:rsidP="00026F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</w:pPr>
            <w:r w:rsidRPr="00026F1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 xml:space="preserve">DANZA: Veremos </w:t>
            </w:r>
            <w:proofErr w:type="spellStart"/>
            <w:r w:rsidRPr="00026F1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>pelicula</w:t>
            </w:r>
            <w:proofErr w:type="spellEnd"/>
            <w:r w:rsidRPr="00026F1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 xml:space="preserve"> intensamente para reforzar sobre las emociones.</w:t>
            </w:r>
          </w:p>
        </w:tc>
        <w:tc>
          <w:tcPr>
            <w:tcW w:w="363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351C75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26F17" w:rsidRPr="00026F17" w:rsidRDefault="00026F17" w:rsidP="00026F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</w:pPr>
            <w:r w:rsidRPr="00026F1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 xml:space="preserve">INFORMÀTICA: Veremos </w:t>
            </w:r>
            <w:proofErr w:type="spellStart"/>
            <w:r w:rsidRPr="00026F1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>pelicula</w:t>
            </w:r>
            <w:proofErr w:type="spellEnd"/>
            <w:r w:rsidRPr="00026F1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 xml:space="preserve"> intensamente para reforzar sobre las emociones.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7F6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26F17" w:rsidRPr="00026F17" w:rsidRDefault="00026F17" w:rsidP="00026F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</w:pPr>
            <w:r w:rsidRPr="00026F1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 xml:space="preserve">RELIGIÒN: Aprenderemos el ofrecimiento del </w:t>
            </w:r>
            <w:proofErr w:type="spellStart"/>
            <w:r w:rsidRPr="00026F1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>dia</w:t>
            </w:r>
            <w:proofErr w:type="spellEnd"/>
            <w:r w:rsidRPr="00026F1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 xml:space="preserve"> al Sagrado Corazón en inglés.</w:t>
            </w:r>
          </w:p>
        </w:tc>
      </w:tr>
      <w:tr w:rsidR="00026F17" w:rsidRPr="00026F17" w:rsidTr="00026F17">
        <w:trPr>
          <w:trHeight w:val="300"/>
        </w:trPr>
        <w:tc>
          <w:tcPr>
            <w:tcW w:w="1430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26F17" w:rsidRPr="00026F17" w:rsidRDefault="00026F17" w:rsidP="00026F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026F1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01:25 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26F17" w:rsidRPr="00026F17" w:rsidRDefault="00026F17" w:rsidP="00026F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</w:pPr>
            <w:r w:rsidRPr="00026F1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 xml:space="preserve">INTEGRADAS: Practica en el salón de la reflexión del </w:t>
            </w:r>
            <w:proofErr w:type="spellStart"/>
            <w:r w:rsidRPr="00026F1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>dia</w:t>
            </w:r>
            <w:proofErr w:type="spellEnd"/>
            <w:r w:rsidRPr="00026F1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 xml:space="preserve"> en el coliseo que pronto estará a cargo de los niños de </w:t>
            </w:r>
            <w:proofErr w:type="spellStart"/>
            <w:r w:rsidRPr="00026F1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>jardin</w:t>
            </w:r>
            <w:proofErr w:type="spellEnd"/>
            <w:r w:rsidRPr="00026F1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 xml:space="preserve"> morado.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26F17" w:rsidRPr="00026F17" w:rsidRDefault="00026F17" w:rsidP="00026F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</w:pPr>
            <w:proofErr w:type="spellStart"/>
            <w:r w:rsidRPr="00026F1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>INTEGRADAS:Iniciamos</w:t>
            </w:r>
            <w:proofErr w:type="spellEnd"/>
            <w:r w:rsidRPr="00026F1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 xml:space="preserve"> nuevo tema y daremos </w:t>
            </w:r>
            <w:proofErr w:type="spellStart"/>
            <w:r w:rsidRPr="00026F1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>preambulo</w:t>
            </w:r>
            <w:proofErr w:type="spellEnd"/>
            <w:r w:rsidRPr="00026F1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 xml:space="preserve"> con una canción sobre las profesiones u oficios.</w:t>
            </w:r>
          </w:p>
        </w:tc>
        <w:tc>
          <w:tcPr>
            <w:tcW w:w="362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26F17" w:rsidRPr="00026F17" w:rsidRDefault="00026F17" w:rsidP="00026F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</w:pPr>
            <w:r w:rsidRPr="00026F1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>PRE- MATEMÀTICAS: Actividad soy el número 7 página 103 del libro de pre-</w:t>
            </w:r>
            <w:proofErr w:type="spellStart"/>
            <w:r w:rsidRPr="00026F1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>mátematicas</w:t>
            </w:r>
            <w:proofErr w:type="spellEnd"/>
            <w:r w:rsidRPr="00026F1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 xml:space="preserve"> consiste en colorear la mano, decorar de manera libre el siete y ponerle los siete puntos a la fresa.</w:t>
            </w:r>
          </w:p>
        </w:tc>
        <w:tc>
          <w:tcPr>
            <w:tcW w:w="363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26F17" w:rsidRPr="00026F17" w:rsidRDefault="00026F17" w:rsidP="00026F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</w:pPr>
            <w:r w:rsidRPr="00026F1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>INTEGRADAS: Practicamos vocabulario de las profesiones en inglés.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26F17" w:rsidRPr="00026F17" w:rsidRDefault="00026F17" w:rsidP="00026F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</w:pPr>
            <w:r w:rsidRPr="00026F1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>SCIENCE: Termino y llevo a casa mi ser vivo construido con paletas de helado.</w:t>
            </w:r>
          </w:p>
        </w:tc>
      </w:tr>
      <w:tr w:rsidR="00026F17" w:rsidRPr="00026F17" w:rsidTr="00026F17">
        <w:trPr>
          <w:trHeight w:val="418"/>
        </w:trPr>
        <w:tc>
          <w:tcPr>
            <w:tcW w:w="1430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26F17" w:rsidRPr="00026F17" w:rsidRDefault="00026F17" w:rsidP="00026F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bookmarkStart w:id="0" w:name="_GoBack"/>
            <w:bookmarkEnd w:id="0"/>
            <w:r w:rsidRPr="00026F1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2.30 - 4.00 p.m.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26F17" w:rsidRPr="00026F17" w:rsidRDefault="00026F17" w:rsidP="00026F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026F1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TUTORIA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26F17" w:rsidRPr="00026F17" w:rsidRDefault="00026F17" w:rsidP="00026F17">
            <w:pPr>
              <w:spacing w:after="0" w:line="240" w:lineRule="auto"/>
              <w:rPr>
                <w:rFonts w:ascii="docs-Calibri" w:eastAsia="Times New Roman" w:hAnsi="docs-Calibri" w:cs="Calibri"/>
                <w:b/>
                <w:bCs/>
                <w:sz w:val="16"/>
                <w:szCs w:val="16"/>
                <w:lang w:val="en-US"/>
              </w:rPr>
            </w:pPr>
            <w:r w:rsidRPr="00026F17">
              <w:rPr>
                <w:rFonts w:ascii="docs-Calibri" w:eastAsia="Times New Roman" w:hAnsi="docs-Calibri" w:cs="Calibri"/>
                <w:b/>
                <w:bCs/>
                <w:sz w:val="16"/>
                <w:szCs w:val="16"/>
                <w:lang w:val="en-US"/>
              </w:rPr>
              <w:t>TUTORIA</w:t>
            </w:r>
          </w:p>
        </w:tc>
        <w:tc>
          <w:tcPr>
            <w:tcW w:w="362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26F17" w:rsidRPr="00026F17" w:rsidRDefault="00026F17" w:rsidP="00026F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026F1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TUTORIA</w:t>
            </w:r>
          </w:p>
        </w:tc>
        <w:tc>
          <w:tcPr>
            <w:tcW w:w="363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26F17" w:rsidRPr="00026F17" w:rsidRDefault="00026F17" w:rsidP="00026F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026F1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TUTORIA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26F17" w:rsidRPr="00026F17" w:rsidRDefault="00026F17" w:rsidP="00026F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</w:pPr>
            <w:r w:rsidRPr="00026F1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/>
              </w:rPr>
              <w:t>TUTORIA</w:t>
            </w:r>
          </w:p>
        </w:tc>
      </w:tr>
    </w:tbl>
    <w:p w:rsidR="00631A51" w:rsidRDefault="00026F17"/>
    <w:sectPr w:rsidR="00631A51" w:rsidSect="00026F1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cs-Calib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F17"/>
    <w:rsid w:val="00026F17"/>
    <w:rsid w:val="00415B82"/>
    <w:rsid w:val="00A26E00"/>
    <w:rsid w:val="00C67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912719-4D95-4A49-8EE4-802A42EAA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026F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05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gpSLPAXh3iw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MORADO</dc:creator>
  <cp:keywords/>
  <dc:description/>
  <cp:lastModifiedBy>MORADO</cp:lastModifiedBy>
  <cp:revision>1</cp:revision>
  <dcterms:created xsi:type="dcterms:W3CDTF">2024-07-19T19:58:00Z</dcterms:created>
  <dcterms:modified xsi:type="dcterms:W3CDTF">2024-07-19T20:00:00Z</dcterms:modified>
</cp:coreProperties>
</file>